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5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608E7" w:rsidRPr="00B608E7" w:rsidTr="00B60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427CFB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معصومه ابراهیمی</w:t>
            </w:r>
          </w:p>
        </w:tc>
        <w:tc>
          <w:tcPr>
            <w:tcW w:w="3081" w:type="dxa"/>
          </w:tcPr>
          <w:p w:rsidR="00B608E7" w:rsidRPr="00B608E7" w:rsidRDefault="00427CFB" w:rsidP="00B608E7">
            <w:pPr>
              <w:spacing w:line="7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سیده هدی طاهریان</w:t>
            </w:r>
          </w:p>
        </w:tc>
        <w:tc>
          <w:tcPr>
            <w:tcW w:w="3081" w:type="dxa"/>
          </w:tcPr>
          <w:p w:rsidR="00B608E7" w:rsidRPr="00B608E7" w:rsidRDefault="00427CFB" w:rsidP="00B608E7">
            <w:pPr>
              <w:spacing w:line="7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زینب رونیانی نژاد</w:t>
            </w:r>
          </w:p>
        </w:tc>
      </w:tr>
      <w:tr w:rsidR="00B608E7" w:rsidRPr="00B608E7" w:rsidTr="00B60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427CFB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یاور لطفی</w:t>
            </w:r>
          </w:p>
        </w:tc>
        <w:tc>
          <w:tcPr>
            <w:tcW w:w="3081" w:type="dxa"/>
          </w:tcPr>
          <w:p w:rsidR="00B608E7" w:rsidRPr="00B608E7" w:rsidRDefault="00427CFB" w:rsidP="00B608E7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>
              <w:rPr>
                <w:rFonts w:cs="2  Homa" w:hint="cs"/>
                <w:sz w:val="24"/>
                <w:szCs w:val="24"/>
                <w:rtl/>
              </w:rPr>
              <w:t>زهرا بیرانوند</w:t>
            </w:r>
          </w:p>
        </w:tc>
        <w:tc>
          <w:tcPr>
            <w:tcW w:w="3081" w:type="dxa"/>
          </w:tcPr>
          <w:p w:rsidR="00B608E7" w:rsidRPr="00B608E7" w:rsidRDefault="00427CFB" w:rsidP="00B608E7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>
              <w:rPr>
                <w:rFonts w:cs="2  Homa" w:hint="cs"/>
                <w:sz w:val="24"/>
                <w:szCs w:val="24"/>
                <w:rtl/>
              </w:rPr>
              <w:t>سپهوندی</w:t>
            </w:r>
          </w:p>
        </w:tc>
      </w:tr>
      <w:tr w:rsidR="00B608E7" w:rsidRPr="00B608E7" w:rsidTr="00B60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427CFB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امیری</w:t>
            </w:r>
          </w:p>
        </w:tc>
        <w:tc>
          <w:tcPr>
            <w:tcW w:w="3081" w:type="dxa"/>
          </w:tcPr>
          <w:p w:rsidR="00B608E7" w:rsidRPr="00B608E7" w:rsidRDefault="00427CFB" w:rsidP="00B608E7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>
              <w:rPr>
                <w:rFonts w:cs="2  Homa" w:hint="cs"/>
                <w:sz w:val="24"/>
                <w:szCs w:val="24"/>
                <w:rtl/>
              </w:rPr>
              <w:t>پریسا غلامی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امیرحسین سپهوند</w:t>
            </w:r>
          </w:p>
        </w:tc>
      </w:tr>
      <w:tr w:rsidR="00B608E7" w:rsidRPr="00B608E7" w:rsidTr="00B60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427CFB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نگار کاظمی</w:t>
            </w:r>
          </w:p>
        </w:tc>
        <w:tc>
          <w:tcPr>
            <w:tcW w:w="3081" w:type="dxa"/>
          </w:tcPr>
          <w:p w:rsidR="00B608E7" w:rsidRPr="00B608E7" w:rsidRDefault="00427CFB" w:rsidP="00B608E7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>
              <w:rPr>
                <w:rFonts w:cs="2  Homa" w:hint="cs"/>
                <w:sz w:val="24"/>
                <w:szCs w:val="24"/>
                <w:rtl/>
              </w:rPr>
              <w:t>نوید کاظمی</w:t>
            </w:r>
          </w:p>
        </w:tc>
        <w:tc>
          <w:tcPr>
            <w:tcW w:w="3081" w:type="dxa"/>
          </w:tcPr>
          <w:p w:rsidR="00B608E7" w:rsidRPr="00B608E7" w:rsidRDefault="00427CFB" w:rsidP="00B608E7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>
              <w:rPr>
                <w:rFonts w:cs="2  Homa" w:hint="cs"/>
                <w:sz w:val="24"/>
                <w:szCs w:val="24"/>
                <w:rtl/>
              </w:rPr>
              <w:t>مهتاب برجیان</w:t>
            </w:r>
          </w:p>
        </w:tc>
      </w:tr>
      <w:tr w:rsidR="00B608E7" w:rsidRPr="00B608E7" w:rsidTr="00B60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427CFB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الهه یاراحمدی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</w:p>
        </w:tc>
      </w:tr>
    </w:tbl>
    <w:p w:rsidR="00731AD1" w:rsidRPr="00B608E7" w:rsidRDefault="00731AD1" w:rsidP="00B608E7">
      <w:pPr>
        <w:spacing w:line="720" w:lineRule="auto"/>
        <w:rPr>
          <w:rFonts w:cs="2  Homa"/>
          <w:sz w:val="24"/>
          <w:szCs w:val="24"/>
        </w:rPr>
      </w:pPr>
    </w:p>
    <w:sectPr w:rsidR="00731AD1" w:rsidRPr="00B608E7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7"/>
    <w:rsid w:val="000C4380"/>
    <w:rsid w:val="00427CFB"/>
    <w:rsid w:val="004C70E9"/>
    <w:rsid w:val="00525337"/>
    <w:rsid w:val="00731AD1"/>
    <w:rsid w:val="00B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B60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B60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2</cp:revision>
  <dcterms:created xsi:type="dcterms:W3CDTF">2023-04-30T08:31:00Z</dcterms:created>
  <dcterms:modified xsi:type="dcterms:W3CDTF">2023-04-30T08:31:00Z</dcterms:modified>
</cp:coreProperties>
</file>